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共青团宜昌市委所属事业单位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  <w:t>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</w:rPr>
        <w:t>统一公开招聘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u w:val="none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进入面试人员名单</w:t>
      </w:r>
    </w:p>
    <w:tbl>
      <w:tblPr>
        <w:tblStyle w:val="7"/>
        <w:tblpPr w:leftFromText="180" w:rightFromText="180" w:vertAnchor="text" w:horzAnchor="page" w:tblpX="1422" w:tblpY="708"/>
        <w:tblOverlap w:val="never"/>
        <w:tblW w:w="93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70"/>
        <w:gridCol w:w="1800"/>
        <w:gridCol w:w="2175"/>
        <w:gridCol w:w="172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共青团宜昌市委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宜昌市青少年宫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14205001017001001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2142050401103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共青团宜昌市委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宜昌市青少年宫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14205001017001001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2142050407016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共青团宜昌市委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宜昌市青少年宫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14205001017001001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2142050403212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74" w:leftChars="304" w:hanging="1036" w:hangingChars="324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Calibri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8A564-DAAA-464C-A37B-207700CD6F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41EB507-4F3F-438D-AC0D-28EAFA791E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0B0B2B9-E244-483C-98D1-ADA95FD43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B4829AA-978F-4FDD-8D5F-A53C8566B71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淡古印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晓波画报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D929C00-E04D-41B2-A400-FDD8EA5836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4922520</wp:posOffset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6pt;margin-top:-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k4O+9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123825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.75pt;margin-top:-3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gbMSTWAAAACQ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NmZhOWRiNWI2ZWI2ZmE4ZTkyYzc4ZTc4M2UyYmYifQ=="/>
  </w:docVars>
  <w:rsids>
    <w:rsidRoot w:val="005F346C"/>
    <w:rsid w:val="005329F3"/>
    <w:rsid w:val="005F346C"/>
    <w:rsid w:val="00B86766"/>
    <w:rsid w:val="00F52DBC"/>
    <w:rsid w:val="0235695E"/>
    <w:rsid w:val="04402927"/>
    <w:rsid w:val="04C06D83"/>
    <w:rsid w:val="08DA700E"/>
    <w:rsid w:val="092E678C"/>
    <w:rsid w:val="0A9C6580"/>
    <w:rsid w:val="0BCA319B"/>
    <w:rsid w:val="10241AF1"/>
    <w:rsid w:val="11E37595"/>
    <w:rsid w:val="159307B0"/>
    <w:rsid w:val="163E3C21"/>
    <w:rsid w:val="17311F8D"/>
    <w:rsid w:val="1C9937E8"/>
    <w:rsid w:val="234025BF"/>
    <w:rsid w:val="271305B9"/>
    <w:rsid w:val="28340A01"/>
    <w:rsid w:val="2AFE5A1C"/>
    <w:rsid w:val="327628AC"/>
    <w:rsid w:val="35FE47E7"/>
    <w:rsid w:val="372C5B16"/>
    <w:rsid w:val="3E3A17FF"/>
    <w:rsid w:val="3EB76DAA"/>
    <w:rsid w:val="3F604F9A"/>
    <w:rsid w:val="41553B8A"/>
    <w:rsid w:val="47D63274"/>
    <w:rsid w:val="48BA50F2"/>
    <w:rsid w:val="48E007B1"/>
    <w:rsid w:val="49A86AA5"/>
    <w:rsid w:val="4C371778"/>
    <w:rsid w:val="4C3E6663"/>
    <w:rsid w:val="4FAD19FD"/>
    <w:rsid w:val="4FEA2A05"/>
    <w:rsid w:val="53524F04"/>
    <w:rsid w:val="547E0A4C"/>
    <w:rsid w:val="5493104C"/>
    <w:rsid w:val="5637416F"/>
    <w:rsid w:val="592230E3"/>
    <w:rsid w:val="595B0B43"/>
    <w:rsid w:val="59750545"/>
    <w:rsid w:val="5B225DF6"/>
    <w:rsid w:val="5BA8444C"/>
    <w:rsid w:val="5D021B4D"/>
    <w:rsid w:val="62113CBB"/>
    <w:rsid w:val="62C456BC"/>
    <w:rsid w:val="640468E3"/>
    <w:rsid w:val="65EF3078"/>
    <w:rsid w:val="6B494F8F"/>
    <w:rsid w:val="6B88527E"/>
    <w:rsid w:val="6C7F3298"/>
    <w:rsid w:val="6CDD6C37"/>
    <w:rsid w:val="6DE447C4"/>
    <w:rsid w:val="70D13E3A"/>
    <w:rsid w:val="70E231B1"/>
    <w:rsid w:val="70E40B5A"/>
    <w:rsid w:val="71484E3A"/>
    <w:rsid w:val="719012DC"/>
    <w:rsid w:val="71D9554A"/>
    <w:rsid w:val="726E6FD4"/>
    <w:rsid w:val="76CA4E14"/>
    <w:rsid w:val="798049F2"/>
    <w:rsid w:val="7C3A363A"/>
    <w:rsid w:val="7C466923"/>
    <w:rsid w:val="7C7575D0"/>
    <w:rsid w:val="7EEF156E"/>
    <w:rsid w:val="EFFB490F"/>
    <w:rsid w:val="FE7EB5AA"/>
    <w:rsid w:val="FFFD9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6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1038</Words>
  <Characters>1184</Characters>
  <Lines>11</Lines>
  <Paragraphs>3</Paragraphs>
  <TotalTime>30</TotalTime>
  <ScaleCrop>false</ScaleCrop>
  <LinksUpToDate>false</LinksUpToDate>
  <CharactersWithSpaces>1210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2018-05-23T11:16:00Z</dcterms:created>
  <dc:creator>微软用户</dc:creator>
  <cp:lastModifiedBy>糯米是诺米</cp:lastModifiedBy>
  <cp:lastPrinted>2024-06-04T17:14:00Z</cp:lastPrinted>
  <dcterms:modified xsi:type="dcterms:W3CDTF">2024-06-04T07:06:29Z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FB82C7BD98E54B6F9F6F7C2C855B8A27_13</vt:lpwstr>
  </property>
</Properties>
</file>